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38B" w:rsidRDefault="00FA03B8" w:rsidP="00FB45A3">
      <w:pPr>
        <w:spacing w:after="0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  <w:r w:rsidRPr="00FA03B8">
        <w:rPr>
          <w:rFonts w:asciiTheme="minorBidi" w:hAnsiTheme="minorBidi" w:cs="B Nazanin" w:hint="cs"/>
          <w:b/>
          <w:bCs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B0F4B07" wp14:editId="34BE046A">
                <wp:simplePos x="0" y="0"/>
                <wp:positionH relativeFrom="column">
                  <wp:posOffset>8997950</wp:posOffset>
                </wp:positionH>
                <wp:positionV relativeFrom="paragraph">
                  <wp:posOffset>2870200</wp:posOffset>
                </wp:positionV>
                <wp:extent cx="0" cy="552450"/>
                <wp:effectExtent l="95250" t="19050" r="7620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70C8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left:0;text-align:left;margin-left:708.5pt;margin-top:226pt;width:0;height:43.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992015" w:rsidRPr="009A1A17">
        <w:rPr>
          <w:rFonts w:asciiTheme="minorBidi" w:hAnsiTheme="minorBidi" w:cs="B Nazanin"/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94080" behindDoc="1" locked="0" layoutInCell="1" allowOverlap="1" wp14:anchorId="41C21DA6" wp14:editId="4EF842EB">
                <wp:simplePos x="0" y="0"/>
                <wp:positionH relativeFrom="column">
                  <wp:posOffset>2586990</wp:posOffset>
                </wp:positionH>
                <wp:positionV relativeFrom="paragraph">
                  <wp:posOffset>-173355</wp:posOffset>
                </wp:positionV>
                <wp:extent cx="1000125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2015" w:rsidRPr="009A1A17" w:rsidRDefault="00992015" w:rsidP="00992015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A1A17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بسمه تعالی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1C21DA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3.7pt;margin-top:-13.65pt;width:78.75pt;height:110.6pt;z-index:-2516224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" filled="f" stroked="f">
                <v:textbox style="mso-fit-shape-to-text:t">
                  <w:txbxContent>
                    <w:p w:rsidR="00992015" w:rsidRPr="009A1A17" w:rsidRDefault="00992015" w:rsidP="00992015">
                      <w:pPr>
                        <w:jc w:val="center"/>
                        <w:rPr>
                          <w:rFonts w:cs="B Zar"/>
                          <w:b/>
                          <w:bCs/>
                          <w:sz w:val="24"/>
                          <w:szCs w:val="24"/>
                        </w:rPr>
                      </w:pPr>
                      <w:r w:rsidRPr="009A1A17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>بسمه تعالی</w:t>
                      </w:r>
                    </w:p>
                  </w:txbxContent>
                </v:textbox>
              </v:shape>
            </w:pict>
          </mc:Fallback>
        </mc:AlternateContent>
      </w:r>
      <w:r w:rsidR="00EC6FFC">
        <w:rPr>
          <w:rFonts w:asciiTheme="minorBidi" w:hAnsiTheme="minorBidi" w:cs="B Nazanin" w:hint="cs"/>
          <w:b/>
          <w:bCs/>
          <w:sz w:val="26"/>
          <w:szCs w:val="26"/>
          <w:rtl/>
        </w:rPr>
        <w:t xml:space="preserve"> </w:t>
      </w:r>
    </w:p>
    <w:p w:rsidR="0092681A" w:rsidRPr="00FB45A3" w:rsidRDefault="0092681A" w:rsidP="00FB45A3">
      <w:pPr>
        <w:spacing w:after="0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  <w:r>
        <w:rPr>
          <w:rFonts w:asciiTheme="minorBidi" w:hAnsiTheme="minorBidi" w:cs="B Nazanin" w:hint="cs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43AF249" wp14:editId="246DB8EF">
                <wp:simplePos x="0" y="0"/>
                <wp:positionH relativeFrom="column">
                  <wp:posOffset>79375</wp:posOffset>
                </wp:positionH>
                <wp:positionV relativeFrom="paragraph">
                  <wp:posOffset>4906010</wp:posOffset>
                </wp:positionV>
                <wp:extent cx="5934075" cy="847725"/>
                <wp:effectExtent l="38100" t="38100" r="123825" b="12382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847725"/>
                        </a:xfrm>
                        <a:prstGeom prst="roundRect">
                          <a:avLst/>
                        </a:prstGeom>
                        <a:ln w="19050"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0D9B" w:rsidRPr="004B56C3" w:rsidRDefault="007F52E0" w:rsidP="00290D9B">
                            <w:pPr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تایید نقشه ها و چک لیست ها توسط سازمان و ارسال آن به شهرداری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3AF249" id="Rounded Rectangle 19" o:spid="_x0000_s1027" style="position:absolute;left:0;text-align:left;margin-left:6.25pt;margin-top:386.3pt;width:467.25pt;height:66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" fillcolor="white [3201]" strokecolor="#4bacc6 [3208]" strokeweight="1.5pt">
                <v:shadow on="t" color="black" opacity="26214f" origin="-.5,-.5" offset=".74836mm,.74836mm"/>
                <v:textbox>
                  <w:txbxContent>
                    <w:p w:rsidR="00290D9B" w:rsidRPr="004B56C3" w:rsidRDefault="007F52E0" w:rsidP="00290D9B">
                      <w:pPr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rtl/>
                        </w:rPr>
                        <w:t>تایید نقشه ها و چک لیست ها توسط سازمان و ارسال آن به شهرداری</w:t>
                      </w:r>
                    </w:p>
                  </w:txbxContent>
                </v:textbox>
              </v:roundrect>
            </w:pict>
          </mc:Fallback>
        </mc:AlternateContent>
      </w:r>
      <w:r w:rsidRPr="003B5FBC">
        <w:rPr>
          <w:rFonts w:asciiTheme="minorBidi" w:hAnsiTheme="minorBidi" w:cs="B Nazanin" w:hint="cs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7EB6432" wp14:editId="4C6FBF7C">
                <wp:simplePos x="0" y="0"/>
                <wp:positionH relativeFrom="column">
                  <wp:posOffset>3042285</wp:posOffset>
                </wp:positionH>
                <wp:positionV relativeFrom="paragraph">
                  <wp:posOffset>4334510</wp:posOffset>
                </wp:positionV>
                <wp:extent cx="0" cy="552450"/>
                <wp:effectExtent l="95250" t="19050" r="76200" b="9525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EE376" id="Straight Arrow Connector 18" o:spid="_x0000_s1026" type="#_x0000_t32" style="position:absolute;left:0;text-align:left;margin-left:239.55pt;margin-top:341.3pt;width:0;height:43.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Pr="00FA03B8">
        <w:rPr>
          <w:rFonts w:asciiTheme="minorBidi" w:hAnsiTheme="minorBidi" w:cs="B Nazanin" w:hint="cs"/>
          <w:b/>
          <w:bCs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101B06E" wp14:editId="78DA408D">
                <wp:simplePos x="0" y="0"/>
                <wp:positionH relativeFrom="column">
                  <wp:posOffset>81915</wp:posOffset>
                </wp:positionH>
                <wp:positionV relativeFrom="paragraph">
                  <wp:posOffset>3489325</wp:posOffset>
                </wp:positionV>
                <wp:extent cx="5934075" cy="847725"/>
                <wp:effectExtent l="38100" t="38100" r="123825" b="12382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847725"/>
                        </a:xfrm>
                        <a:prstGeom prst="roundRect">
                          <a:avLst/>
                        </a:prstGeom>
                        <a:ln w="19050"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03B8" w:rsidRPr="004B56C3" w:rsidRDefault="00FA03B8" w:rsidP="00FA03B8">
                            <w:pPr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کنترل نقشه ها و چک لیست های مبحث 21 توسط کمیته </w:t>
                            </w:r>
                            <w:r w:rsidR="00256DFF"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فنی 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پدافند غیر عامل</w:t>
                            </w:r>
                            <w:r>
                              <w:rPr>
                                <w:rFonts w:cs="B Zar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br/>
                            </w:r>
                            <w:r w:rsidRPr="00AD4AE6">
                              <w:rPr>
                                <w:rFonts w:cs="B Za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(به همراه کنترل گروه های تخصصی سازه، معماری و تاسیسات مکانیکی و برقی)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01B06E" id="Rounded Rectangle 10" o:spid="_x0000_s1028" style="position:absolute;left:0;text-align:left;margin-left:6.45pt;margin-top:274.75pt;width:467.25pt;height:66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" fillcolor="white [3201]" strokecolor="#4bacc6 [3208]" strokeweight="1.5pt">
                <v:shadow on="t" color="black" opacity="26214f" origin="-.5,-.5" offset=".74836mm,.74836mm"/>
                <v:textbox>
                  <w:txbxContent>
                    <w:p w:rsidR="00FA03B8" w:rsidRPr="004B56C3" w:rsidRDefault="00FA03B8" w:rsidP="00FA03B8">
                      <w:pPr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کنترل نقشه ها و چک لیست های مبحث 21 توسط کمیته </w:t>
                      </w:r>
                      <w:r w:rsidR="00256DFF"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فنی </w:t>
                      </w:r>
                      <w:r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rtl/>
                        </w:rPr>
                        <w:t>پدافند غیر عامل</w:t>
                      </w:r>
                      <w:r>
                        <w:rPr>
                          <w:rFonts w:cs="B Zar"/>
                          <w:b/>
                          <w:bCs/>
                          <w:sz w:val="32"/>
                          <w:szCs w:val="32"/>
                          <w:rtl/>
                        </w:rPr>
                        <w:br/>
                      </w:r>
                      <w:r w:rsidRPr="00AD4AE6">
                        <w:rPr>
                          <w:rFonts w:cs="B Zar" w:hint="cs"/>
                          <w:b/>
                          <w:bCs/>
                          <w:sz w:val="28"/>
                          <w:szCs w:val="28"/>
                          <w:rtl/>
                        </w:rPr>
                        <w:t>(به همراه کنترل گروه های تخصصی سازه، معماری و تاسیسات مکانیکی و برقی)</w:t>
                      </w:r>
                    </w:p>
                  </w:txbxContent>
                </v:textbox>
              </v:roundrect>
            </w:pict>
          </mc:Fallback>
        </mc:AlternateContent>
      </w:r>
      <w:r w:rsidRPr="003B5FBC">
        <w:rPr>
          <w:rFonts w:asciiTheme="minorBidi" w:hAnsiTheme="minorBidi" w:cs="B Nazanin" w:hint="cs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43320EA" wp14:editId="78827CFB">
                <wp:simplePos x="0" y="0"/>
                <wp:positionH relativeFrom="column">
                  <wp:posOffset>3042285</wp:posOffset>
                </wp:positionH>
                <wp:positionV relativeFrom="paragraph">
                  <wp:posOffset>2915285</wp:posOffset>
                </wp:positionV>
                <wp:extent cx="0" cy="552450"/>
                <wp:effectExtent l="95250" t="19050" r="76200" b="952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0A877" id="Straight Arrow Connector 17" o:spid="_x0000_s1026" type="#_x0000_t32" style="position:absolute;left:0;text-align:left;margin-left:239.55pt;margin-top:229.55pt;width:0;height:43.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>
        <w:rPr>
          <w:rFonts w:asciiTheme="minorBidi" w:hAnsiTheme="minorBidi" w:cs="B Nazanin" w:hint="cs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869CDF" wp14:editId="1D3CE53D">
                <wp:simplePos x="0" y="0"/>
                <wp:positionH relativeFrom="column">
                  <wp:posOffset>80010</wp:posOffset>
                </wp:positionH>
                <wp:positionV relativeFrom="paragraph">
                  <wp:posOffset>648335</wp:posOffset>
                </wp:positionV>
                <wp:extent cx="5934075" cy="847725"/>
                <wp:effectExtent l="38100" t="38100" r="123825" b="12382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847725"/>
                        </a:xfrm>
                        <a:prstGeom prst="roundRect">
                          <a:avLst/>
                        </a:prstGeom>
                        <a:ln w="19050"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C23" w:rsidRPr="004B56C3" w:rsidRDefault="00B575D3" w:rsidP="00792C23">
                            <w:pPr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همکاری مهندس شهرساز با دفاتر طراحی در بحث پدافند غیر عامل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869CDF" id="Rounded Rectangle 3" o:spid="_x0000_s1029" style="position:absolute;left:0;text-align:left;margin-left:6.3pt;margin-top:51.05pt;width:467.25pt;height:6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" fillcolor="white [3201]" strokecolor="#4bacc6 [3208]" strokeweight="1.5pt">
                <v:shadow on="t" color="black" opacity="26214f" origin="-.5,-.5" offset=".74836mm,.74836mm"/>
                <v:textbox>
                  <w:txbxContent>
                    <w:p w:rsidR="00792C23" w:rsidRPr="004B56C3" w:rsidRDefault="00B575D3" w:rsidP="00792C23">
                      <w:pPr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rtl/>
                        </w:rPr>
                        <w:t>همکاری مهندس شهرساز با دفاتر طراحی در بحث پدافند غیر عامل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Theme="minorBidi" w:hAnsiTheme="minorBidi" w:cs="B Nazanin" w:hint="cs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BCEA388" wp14:editId="116443B8">
                <wp:simplePos x="0" y="0"/>
                <wp:positionH relativeFrom="column">
                  <wp:posOffset>79375</wp:posOffset>
                </wp:positionH>
                <wp:positionV relativeFrom="paragraph">
                  <wp:posOffset>2067560</wp:posOffset>
                </wp:positionV>
                <wp:extent cx="5934075" cy="847725"/>
                <wp:effectExtent l="38100" t="38100" r="123825" b="12382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847725"/>
                        </a:xfrm>
                        <a:prstGeom prst="roundRect">
                          <a:avLst/>
                        </a:prstGeom>
                        <a:ln w="19050"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1C2" w:rsidRPr="004B56C3" w:rsidRDefault="00745FCF" w:rsidP="000201C2">
                            <w:pPr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ارسال نقشه ها به همراه چک لیست و مستندات مبحث 21 </w:t>
                            </w:r>
                            <w:r w:rsidRPr="00AD4AE6">
                              <w:rPr>
                                <w:rFonts w:cs="B Za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(پدافند غیر عامل)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با مهر و امضای مهندس شهرساز به سازمان</w:t>
                            </w:r>
                            <w:r w:rsidR="00041C04"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نظام مهندسی ساختمان و دف</w:t>
                            </w:r>
                            <w:bookmarkStart w:id="0" w:name="_GoBack"/>
                            <w:bookmarkEnd w:id="0"/>
                            <w:r w:rsidR="00041C04"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اتر نمایندگی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CEA388" id="Rounded Rectangle 6" o:spid="_x0000_s1030" style="position:absolute;left:0;text-align:left;margin-left:6.25pt;margin-top:162.8pt;width:467.25pt;height:66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" fillcolor="white [3201]" strokecolor="#4bacc6 [3208]" strokeweight="1.5pt">
                <v:shadow on="t" color="black" opacity="26214f" origin="-.5,-.5" offset=".74836mm,.74836mm"/>
                <v:textbox>
                  <w:txbxContent>
                    <w:p w:rsidR="000201C2" w:rsidRPr="004B56C3" w:rsidRDefault="00745FCF" w:rsidP="000201C2">
                      <w:pPr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ارسال نقشه ها به همراه چک لیست و مستندات مبحث 21 </w:t>
                      </w:r>
                      <w:r w:rsidRPr="00AD4AE6">
                        <w:rPr>
                          <w:rFonts w:cs="B Zar" w:hint="cs"/>
                          <w:b/>
                          <w:bCs/>
                          <w:sz w:val="28"/>
                          <w:szCs w:val="28"/>
                          <w:rtl/>
                        </w:rPr>
                        <w:t>(پدافند غیر عامل)</w:t>
                      </w:r>
                      <w:r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با مهر و امضای مهندس شهرساز به سازمان</w:t>
                      </w:r>
                      <w:r w:rsidR="00041C04"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نظام مهندسی ساختمان و دف</w:t>
                      </w:r>
                      <w:bookmarkStart w:id="1" w:name="_GoBack"/>
                      <w:bookmarkEnd w:id="1"/>
                      <w:r w:rsidR="00041C04"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rtl/>
                        </w:rPr>
                        <w:t>اتر نمایندگی</w:t>
                      </w:r>
                    </w:p>
                  </w:txbxContent>
                </v:textbox>
              </v:roundrect>
            </w:pict>
          </mc:Fallback>
        </mc:AlternateContent>
      </w:r>
      <w:r w:rsidRPr="003B5FBC">
        <w:rPr>
          <w:rFonts w:asciiTheme="minorBidi" w:hAnsiTheme="minorBidi" w:cs="B Nazanin" w:hint="cs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CC6233E" wp14:editId="0842F571">
                <wp:simplePos x="0" y="0"/>
                <wp:positionH relativeFrom="column">
                  <wp:posOffset>3061335</wp:posOffset>
                </wp:positionH>
                <wp:positionV relativeFrom="paragraph">
                  <wp:posOffset>1499870</wp:posOffset>
                </wp:positionV>
                <wp:extent cx="0" cy="552450"/>
                <wp:effectExtent l="95250" t="19050" r="76200" b="952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FCAD25" id="Straight Arrow Connector 15" o:spid="_x0000_s1026" type="#_x0000_t32" style="position:absolute;left:0;text-align:left;margin-left:241.05pt;margin-top:118.1pt;width:0;height:43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</w:p>
    <w:sectPr w:rsidR="0092681A" w:rsidRPr="00FB45A3" w:rsidSect="009851A6">
      <w:headerReference w:type="default" r:id="rId8"/>
      <w:footerReference w:type="default" r:id="rId9"/>
      <w:pgSz w:w="11906" w:h="16838" w:code="9"/>
      <w:pgMar w:top="1702" w:right="1133" w:bottom="1135" w:left="1134" w:header="708" w:footer="305" w:gutter="0"/>
      <w:pgBorders w:offsetFrom="page">
        <w:top w:val="single" w:sz="12" w:space="24" w:color="4F81BD" w:themeColor="accent1" w:shadow="1"/>
        <w:left w:val="single" w:sz="12" w:space="24" w:color="4F81BD" w:themeColor="accent1" w:shadow="1"/>
        <w:bottom w:val="single" w:sz="12" w:space="24" w:color="4F81BD" w:themeColor="accent1" w:shadow="1"/>
        <w:right w:val="single" w:sz="12" w:space="24" w:color="4F81BD" w:themeColor="accent1" w:shadow="1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6A0" w:rsidRDefault="007A46A0" w:rsidP="00623211">
      <w:pPr>
        <w:spacing w:after="0" w:line="240" w:lineRule="auto"/>
      </w:pPr>
      <w:r>
        <w:separator/>
      </w:r>
    </w:p>
  </w:endnote>
  <w:endnote w:type="continuationSeparator" w:id="0">
    <w:p w:rsidR="007A46A0" w:rsidRDefault="007A46A0" w:rsidP="00623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446"/>
      <w:gridCol w:w="8193"/>
    </w:tblGrid>
    <w:tr w:rsidR="00324123" w:rsidTr="00C27B38">
      <w:tc>
        <w:tcPr>
          <w:tcW w:w="750" w:type="pct"/>
        </w:tcPr>
        <w:p w:rsidR="00324123" w:rsidRPr="009851A6" w:rsidRDefault="00324123" w:rsidP="00324123">
          <w:pPr>
            <w:pStyle w:val="Footer"/>
            <w:jc w:val="right"/>
            <w:rPr>
              <w:b/>
              <w:bCs/>
              <w:color w:val="4F81BD" w:themeColor="accent1"/>
              <w:sz w:val="28"/>
              <w:szCs w:val="28"/>
              <w:rtl/>
            </w:rPr>
          </w:pPr>
        </w:p>
      </w:tc>
      <w:tc>
        <w:tcPr>
          <w:tcW w:w="4250" w:type="pct"/>
        </w:tcPr>
        <w:p w:rsidR="00324123" w:rsidRPr="00FA5039" w:rsidRDefault="009851A6" w:rsidP="00324123">
          <w:pPr>
            <w:pStyle w:val="Footer"/>
            <w:rPr>
              <w:rFonts w:cs="B Yekan"/>
              <w:color w:val="4F81BD" w:themeColor="accent1"/>
              <w:sz w:val="20"/>
              <w:szCs w:val="20"/>
            </w:rPr>
          </w:pPr>
          <w:r>
            <w:rPr>
              <w:rFonts w:cs="B Yekan" w:hint="cs"/>
              <w:color w:val="4F81BD" w:themeColor="accent1"/>
              <w:sz w:val="20"/>
              <w:szCs w:val="20"/>
              <w:rtl/>
            </w:rPr>
            <w:t xml:space="preserve">سازمان نظام مهندسی ساختمان استان خوزستان </w:t>
          </w:r>
        </w:p>
      </w:tc>
    </w:tr>
  </w:tbl>
  <w:p w:rsidR="00623211" w:rsidRDefault="006232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6A0" w:rsidRDefault="007A46A0" w:rsidP="00623211">
      <w:pPr>
        <w:spacing w:after="0" w:line="240" w:lineRule="auto"/>
      </w:pPr>
      <w:r>
        <w:separator/>
      </w:r>
    </w:p>
  </w:footnote>
  <w:footnote w:type="continuationSeparator" w:id="0">
    <w:p w:rsidR="007A46A0" w:rsidRDefault="007A46A0" w:rsidP="00623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10491" w:type="dxa"/>
      <w:jc w:val="center"/>
      <w:tblLook w:val="04A0" w:firstRow="1" w:lastRow="0" w:firstColumn="1" w:lastColumn="0" w:noHBand="0" w:noVBand="1"/>
    </w:tblPr>
    <w:tblGrid>
      <w:gridCol w:w="2261"/>
      <w:gridCol w:w="5860"/>
      <w:gridCol w:w="2370"/>
    </w:tblGrid>
    <w:tr w:rsidR="007D7A4E" w:rsidRPr="00183F4D" w:rsidTr="00647136">
      <w:trPr>
        <w:trHeight w:val="795"/>
        <w:jc w:val="center"/>
      </w:trPr>
      <w:tc>
        <w:tcPr>
          <w:tcW w:w="2261" w:type="dxa"/>
          <w:vMerge w:val="restart"/>
          <w:tcBorders>
            <w:top w:val="single" w:sz="4" w:space="0" w:color="auto"/>
            <w:left w:val="single" w:sz="4" w:space="0" w:color="auto"/>
            <w:right w:val="nil"/>
          </w:tcBorders>
          <w:vAlign w:val="center"/>
        </w:tcPr>
        <w:p w:rsidR="007D7A4E" w:rsidRPr="00183F4D" w:rsidRDefault="007D7A4E" w:rsidP="00E568F1">
          <w:pPr>
            <w:jc w:val="center"/>
            <w:rPr>
              <w:rFonts w:cs="B Yekan"/>
              <w:rtl/>
            </w:rPr>
          </w:pPr>
          <w:r>
            <w:rPr>
              <w:rFonts w:cs="B Yekan"/>
              <w:noProof/>
              <w:rtl/>
            </w:rPr>
            <w:drawing>
              <wp:inline distT="0" distB="0" distL="0" distR="0" wp14:anchorId="43986D7F" wp14:editId="49AD6CE4">
                <wp:extent cx="856615" cy="869594"/>
                <wp:effectExtent l="0" t="0" r="0" b="0"/>
                <wp:docPr id="21" name="Pictur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Arm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8539" cy="891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6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7D7A4E" w:rsidRPr="002431D3" w:rsidRDefault="007D7A4E" w:rsidP="00E568F1">
          <w:pPr>
            <w:jc w:val="center"/>
            <w:rPr>
              <w:rFonts w:cs="B Yekan"/>
              <w:sz w:val="24"/>
              <w:szCs w:val="24"/>
              <w:rtl/>
            </w:rPr>
          </w:pPr>
          <w:r w:rsidRPr="00A17C1F">
            <w:rPr>
              <w:b/>
              <w:bCs/>
              <w:i/>
              <w:iCs/>
              <w:noProof/>
              <w:sz w:val="24"/>
              <w:szCs w:val="24"/>
              <w:rtl/>
            </w:rPr>
            <w:drawing>
              <wp:anchor distT="0" distB="0" distL="114300" distR="114300" simplePos="0" relativeHeight="251667456" behindDoc="1" locked="0" layoutInCell="1" allowOverlap="1" wp14:anchorId="1D3732CF" wp14:editId="69A4E9B7">
                <wp:simplePos x="0" y="0"/>
                <wp:positionH relativeFrom="column">
                  <wp:posOffset>1553845</wp:posOffset>
                </wp:positionH>
                <wp:positionV relativeFrom="paragraph">
                  <wp:posOffset>22225</wp:posOffset>
                </wp:positionV>
                <wp:extent cx="492125" cy="490220"/>
                <wp:effectExtent l="0" t="0" r="0" b="0"/>
                <wp:wrapNone/>
                <wp:docPr id="2" name="Picture 2" descr="GOD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OD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370" w:type="dxa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7D7A4E" w:rsidRDefault="00B35F66" w:rsidP="00E568F1">
          <w:pPr>
            <w:jc w:val="center"/>
            <w:rPr>
              <w:rFonts w:cs="B Yekan"/>
              <w:noProof/>
              <w:sz w:val="24"/>
              <w:szCs w:val="24"/>
              <w:rtl/>
            </w:rPr>
          </w:pPr>
          <w:r>
            <w:rPr>
              <w:rFonts w:cs="B Yekan"/>
              <w:noProof/>
              <w:sz w:val="24"/>
              <w:szCs w:val="24"/>
              <w:rtl/>
            </w:rPr>
            <w:drawing>
              <wp:anchor distT="0" distB="0" distL="114300" distR="114300" simplePos="0" relativeHeight="251657216" behindDoc="1" locked="0" layoutInCell="1" allowOverlap="1" wp14:anchorId="76A70C5C" wp14:editId="0192216F">
                <wp:simplePos x="0" y="0"/>
                <wp:positionH relativeFrom="column">
                  <wp:posOffset>381000</wp:posOffset>
                </wp:positionH>
                <wp:positionV relativeFrom="paragraph">
                  <wp:posOffset>16510</wp:posOffset>
                </wp:positionV>
                <wp:extent cx="650240" cy="730885"/>
                <wp:effectExtent l="0" t="0" r="0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40061_208.jpg"/>
                        <pic:cNvPicPr/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966" r="10299" b="10299"/>
                        <a:stretch/>
                      </pic:blipFill>
                      <pic:spPr bwMode="auto">
                        <a:xfrm>
                          <a:off x="0" y="0"/>
                          <a:ext cx="650240" cy="73088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7D7A4E" w:rsidRPr="002431D3" w:rsidRDefault="007D7A4E" w:rsidP="00E568F1">
          <w:pPr>
            <w:jc w:val="center"/>
            <w:rPr>
              <w:rFonts w:cs="B Yekan"/>
              <w:sz w:val="24"/>
              <w:szCs w:val="24"/>
              <w:rtl/>
            </w:rPr>
          </w:pPr>
        </w:p>
      </w:tc>
    </w:tr>
    <w:tr w:rsidR="007D7A4E" w:rsidRPr="00183F4D" w:rsidTr="00647136">
      <w:trPr>
        <w:trHeight w:val="308"/>
        <w:jc w:val="center"/>
      </w:trPr>
      <w:tc>
        <w:tcPr>
          <w:tcW w:w="2261" w:type="dxa"/>
          <w:vMerge/>
          <w:tcBorders>
            <w:top w:val="single" w:sz="4" w:space="0" w:color="auto"/>
            <w:left w:val="single" w:sz="4" w:space="0" w:color="auto"/>
            <w:right w:val="nil"/>
          </w:tcBorders>
          <w:vAlign w:val="center"/>
        </w:tcPr>
        <w:p w:rsidR="007D7A4E" w:rsidRDefault="007D7A4E" w:rsidP="007D7A4E">
          <w:pPr>
            <w:jc w:val="center"/>
            <w:rPr>
              <w:rFonts w:cs="B Yekan"/>
              <w:noProof/>
              <w:rtl/>
            </w:rPr>
          </w:pPr>
        </w:p>
      </w:tc>
      <w:tc>
        <w:tcPr>
          <w:tcW w:w="5860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7D7A4E" w:rsidRPr="002621D3" w:rsidRDefault="007D7A4E" w:rsidP="007D7A4E">
          <w:pPr>
            <w:jc w:val="center"/>
            <w:rPr>
              <w:rFonts w:cs="B Yekan"/>
              <w:sz w:val="20"/>
              <w:szCs w:val="20"/>
              <w:rtl/>
            </w:rPr>
          </w:pPr>
          <w:r>
            <w:rPr>
              <w:rFonts w:cs="B Yekan" w:hint="cs"/>
              <w:sz w:val="20"/>
              <w:szCs w:val="20"/>
              <w:rtl/>
            </w:rPr>
            <w:t>وزارت کشور</w:t>
          </w:r>
        </w:p>
      </w:tc>
      <w:tc>
        <w:tcPr>
          <w:tcW w:w="2370" w:type="dxa"/>
          <w:vMerge/>
          <w:tcBorders>
            <w:left w:val="nil"/>
            <w:bottom w:val="nil"/>
            <w:right w:val="single" w:sz="4" w:space="0" w:color="auto"/>
          </w:tcBorders>
          <w:vAlign w:val="center"/>
        </w:tcPr>
        <w:p w:rsidR="007D7A4E" w:rsidRDefault="007D7A4E" w:rsidP="007D7A4E">
          <w:pPr>
            <w:jc w:val="center"/>
            <w:rPr>
              <w:rFonts w:cs="B Yekan"/>
              <w:noProof/>
              <w:sz w:val="24"/>
              <w:szCs w:val="24"/>
              <w:rtl/>
            </w:rPr>
          </w:pPr>
        </w:p>
      </w:tc>
    </w:tr>
    <w:tr w:rsidR="007D7A4E" w:rsidRPr="00183F4D" w:rsidTr="00647136">
      <w:trPr>
        <w:trHeight w:val="409"/>
        <w:jc w:val="center"/>
      </w:trPr>
      <w:tc>
        <w:tcPr>
          <w:tcW w:w="2261" w:type="dxa"/>
          <w:vMerge/>
          <w:tcBorders>
            <w:left w:val="single" w:sz="4" w:space="0" w:color="auto"/>
            <w:bottom w:val="single" w:sz="4" w:space="0" w:color="auto"/>
            <w:right w:val="nil"/>
          </w:tcBorders>
          <w:vAlign w:val="center"/>
        </w:tcPr>
        <w:p w:rsidR="007D7A4E" w:rsidRDefault="007D7A4E" w:rsidP="007D7A4E">
          <w:pPr>
            <w:jc w:val="center"/>
            <w:rPr>
              <w:rFonts w:cs="B Yekan"/>
              <w:noProof/>
              <w:rtl/>
            </w:rPr>
          </w:pPr>
        </w:p>
      </w:tc>
      <w:tc>
        <w:tcPr>
          <w:tcW w:w="5860" w:type="dxa"/>
          <w:tcBorders>
            <w:top w:val="nil"/>
            <w:left w:val="nil"/>
            <w:bottom w:val="nil"/>
            <w:right w:val="nil"/>
          </w:tcBorders>
        </w:tcPr>
        <w:p w:rsidR="007D7A4E" w:rsidRPr="002621D3" w:rsidRDefault="007D7A4E" w:rsidP="007D7A4E">
          <w:pPr>
            <w:jc w:val="center"/>
            <w:rPr>
              <w:rFonts w:cs="B Yekan"/>
              <w:sz w:val="20"/>
              <w:szCs w:val="20"/>
              <w:rtl/>
            </w:rPr>
          </w:pPr>
          <w:r w:rsidRPr="002621D3">
            <w:rPr>
              <w:rFonts w:cs="B Yekan" w:hint="cs"/>
              <w:sz w:val="20"/>
              <w:szCs w:val="20"/>
              <w:rtl/>
            </w:rPr>
            <w:t>استانداری خوزستان</w:t>
          </w:r>
        </w:p>
      </w:tc>
      <w:tc>
        <w:tcPr>
          <w:tcW w:w="2370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:rsidR="007D7A4E" w:rsidRPr="00BB47E3" w:rsidRDefault="007D7A4E" w:rsidP="007D7A4E">
          <w:pPr>
            <w:jc w:val="center"/>
            <w:rPr>
              <w:rFonts w:cs="B Yekan"/>
              <w:sz w:val="16"/>
              <w:szCs w:val="16"/>
              <w:rtl/>
            </w:rPr>
          </w:pPr>
          <w:r w:rsidRPr="00BB47E3">
            <w:rPr>
              <w:rFonts w:cs="B Yekan" w:hint="cs"/>
              <w:sz w:val="16"/>
              <w:szCs w:val="16"/>
              <w:rtl/>
            </w:rPr>
            <w:t>دبیرخانه پدافند غیر عامل</w:t>
          </w:r>
          <w:r w:rsidRPr="00BB47E3">
            <w:rPr>
              <w:rFonts w:cs="B Yekan"/>
              <w:sz w:val="16"/>
              <w:szCs w:val="16"/>
              <w:rtl/>
            </w:rPr>
            <w:br/>
          </w:r>
          <w:r w:rsidRPr="00BB47E3">
            <w:rPr>
              <w:rFonts w:cs="B Yekan" w:hint="cs"/>
              <w:sz w:val="16"/>
              <w:szCs w:val="16"/>
              <w:rtl/>
            </w:rPr>
            <w:t>استان خوزستان</w:t>
          </w:r>
        </w:p>
      </w:tc>
    </w:tr>
    <w:tr w:rsidR="00B35F66" w:rsidRPr="00183F4D" w:rsidTr="00647136">
      <w:trPr>
        <w:trHeight w:val="409"/>
        <w:jc w:val="center"/>
      </w:trPr>
      <w:tc>
        <w:tcPr>
          <w:tcW w:w="10491" w:type="dxa"/>
          <w:gridSpan w:val="3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35F66" w:rsidRPr="00BB47E3" w:rsidRDefault="00B750EC" w:rsidP="009F0FA4">
          <w:pPr>
            <w:jc w:val="center"/>
            <w:rPr>
              <w:rFonts w:cs="B Yekan"/>
              <w:sz w:val="16"/>
              <w:szCs w:val="16"/>
              <w:rtl/>
            </w:rPr>
          </w:pPr>
          <w:r>
            <w:rPr>
              <w:rFonts w:cs="B Titr" w:hint="cs"/>
              <w:rtl/>
            </w:rPr>
            <w:t xml:space="preserve">گردش کار </w:t>
          </w:r>
          <w:r w:rsidR="009F0FA4">
            <w:rPr>
              <w:rFonts w:cs="B Titr" w:hint="cs"/>
              <w:rtl/>
            </w:rPr>
            <w:t xml:space="preserve">تهیه و کنترل ملاحظات پدافند غیر عامل شهرسازی در طراحی ساختمان ها </w:t>
          </w:r>
          <w:r w:rsidR="009F0FA4">
            <w:rPr>
              <w:rFonts w:cs="B Titr"/>
              <w:rtl/>
            </w:rPr>
            <w:br/>
          </w:r>
          <w:r w:rsidR="009F0FA4">
            <w:rPr>
              <w:rFonts w:cs="B Titr" w:hint="cs"/>
              <w:rtl/>
            </w:rPr>
            <w:t>با تاکید بر</w:t>
          </w:r>
          <w:r>
            <w:rPr>
              <w:rFonts w:cs="B Titr" w:hint="cs"/>
              <w:rtl/>
            </w:rPr>
            <w:t xml:space="preserve"> مبحث 21 مقررات ملی ساختمان (پدافند غیر عامل)</w:t>
          </w:r>
        </w:p>
      </w:tc>
    </w:tr>
  </w:tbl>
  <w:p w:rsidR="00753EE2" w:rsidRDefault="00753E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11.25pt;height:11.25pt" o:bullet="t">
        <v:imagedata r:id="rId1" o:title="mso2D3B"/>
      </v:shape>
    </w:pict>
  </w:numPicBullet>
  <w:abstractNum w:abstractNumId="0" w15:restartNumberingAfterBreak="0">
    <w:nsid w:val="0189140C"/>
    <w:multiLevelType w:val="hybridMultilevel"/>
    <w:tmpl w:val="8E70F7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25FBF"/>
    <w:multiLevelType w:val="hybridMultilevel"/>
    <w:tmpl w:val="A2C02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832E4"/>
    <w:multiLevelType w:val="hybridMultilevel"/>
    <w:tmpl w:val="43240C76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9D825F3"/>
    <w:multiLevelType w:val="hybridMultilevel"/>
    <w:tmpl w:val="1A14C9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84EF1"/>
    <w:multiLevelType w:val="hybridMultilevel"/>
    <w:tmpl w:val="8798613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15B03"/>
    <w:multiLevelType w:val="hybridMultilevel"/>
    <w:tmpl w:val="B39C1F3E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25D10112"/>
    <w:multiLevelType w:val="hybridMultilevel"/>
    <w:tmpl w:val="C714C760"/>
    <w:lvl w:ilvl="0" w:tplc="F77ABDC6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7" w15:restartNumberingAfterBreak="0">
    <w:nsid w:val="26356955"/>
    <w:multiLevelType w:val="hybridMultilevel"/>
    <w:tmpl w:val="D7C434B4"/>
    <w:lvl w:ilvl="0" w:tplc="43D6B51E">
      <w:numFmt w:val="bullet"/>
      <w:lvlText w:val="-"/>
      <w:lvlJc w:val="left"/>
      <w:pPr>
        <w:ind w:left="186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8" w15:restartNumberingAfterBreak="0">
    <w:nsid w:val="274B2234"/>
    <w:multiLevelType w:val="hybridMultilevel"/>
    <w:tmpl w:val="5EECF8AC"/>
    <w:lvl w:ilvl="0" w:tplc="9C1C4E7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0F0E34"/>
    <w:multiLevelType w:val="hybridMultilevel"/>
    <w:tmpl w:val="19343F1E"/>
    <w:lvl w:ilvl="0" w:tplc="0B5C0E70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0" w15:restartNumberingAfterBreak="0">
    <w:nsid w:val="342C322A"/>
    <w:multiLevelType w:val="hybridMultilevel"/>
    <w:tmpl w:val="EEEECD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561428"/>
    <w:multiLevelType w:val="hybridMultilevel"/>
    <w:tmpl w:val="1F6E32B0"/>
    <w:lvl w:ilvl="0" w:tplc="4A2E31CE">
      <w:start w:val="9"/>
      <w:numFmt w:val="decimal"/>
      <w:lvlText w:val="%1-"/>
      <w:lvlJc w:val="left"/>
      <w:pPr>
        <w:ind w:left="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5" w:hanging="360"/>
      </w:pPr>
    </w:lvl>
    <w:lvl w:ilvl="2" w:tplc="0409001B" w:tentative="1">
      <w:start w:val="1"/>
      <w:numFmt w:val="lowerRoman"/>
      <w:lvlText w:val="%3."/>
      <w:lvlJc w:val="right"/>
      <w:pPr>
        <w:ind w:left="1865" w:hanging="180"/>
      </w:pPr>
    </w:lvl>
    <w:lvl w:ilvl="3" w:tplc="0409000F" w:tentative="1">
      <w:start w:val="1"/>
      <w:numFmt w:val="decimal"/>
      <w:lvlText w:val="%4."/>
      <w:lvlJc w:val="left"/>
      <w:pPr>
        <w:ind w:left="2585" w:hanging="360"/>
      </w:pPr>
    </w:lvl>
    <w:lvl w:ilvl="4" w:tplc="04090019" w:tentative="1">
      <w:start w:val="1"/>
      <w:numFmt w:val="lowerLetter"/>
      <w:lvlText w:val="%5."/>
      <w:lvlJc w:val="left"/>
      <w:pPr>
        <w:ind w:left="3305" w:hanging="360"/>
      </w:pPr>
    </w:lvl>
    <w:lvl w:ilvl="5" w:tplc="0409001B" w:tentative="1">
      <w:start w:val="1"/>
      <w:numFmt w:val="lowerRoman"/>
      <w:lvlText w:val="%6."/>
      <w:lvlJc w:val="right"/>
      <w:pPr>
        <w:ind w:left="4025" w:hanging="180"/>
      </w:pPr>
    </w:lvl>
    <w:lvl w:ilvl="6" w:tplc="0409000F" w:tentative="1">
      <w:start w:val="1"/>
      <w:numFmt w:val="decimal"/>
      <w:lvlText w:val="%7."/>
      <w:lvlJc w:val="left"/>
      <w:pPr>
        <w:ind w:left="4745" w:hanging="360"/>
      </w:pPr>
    </w:lvl>
    <w:lvl w:ilvl="7" w:tplc="04090019" w:tentative="1">
      <w:start w:val="1"/>
      <w:numFmt w:val="lowerLetter"/>
      <w:lvlText w:val="%8."/>
      <w:lvlJc w:val="left"/>
      <w:pPr>
        <w:ind w:left="5465" w:hanging="360"/>
      </w:pPr>
    </w:lvl>
    <w:lvl w:ilvl="8" w:tplc="04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2" w15:restartNumberingAfterBreak="0">
    <w:nsid w:val="4F2B741F"/>
    <w:multiLevelType w:val="hybridMultilevel"/>
    <w:tmpl w:val="F38A7CC0"/>
    <w:lvl w:ilvl="0" w:tplc="B874E0FE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3" w15:restartNumberingAfterBreak="0">
    <w:nsid w:val="59FE2DBE"/>
    <w:multiLevelType w:val="hybridMultilevel"/>
    <w:tmpl w:val="F0BC10D6"/>
    <w:lvl w:ilvl="0" w:tplc="70421F3E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DB647E0"/>
    <w:multiLevelType w:val="hybridMultilevel"/>
    <w:tmpl w:val="3E802D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3B76C2"/>
    <w:multiLevelType w:val="hybridMultilevel"/>
    <w:tmpl w:val="B89CB136"/>
    <w:lvl w:ilvl="0" w:tplc="2A124120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6" w15:restartNumberingAfterBreak="0">
    <w:nsid w:val="79DC3130"/>
    <w:multiLevelType w:val="hybridMultilevel"/>
    <w:tmpl w:val="BEBE383A"/>
    <w:lvl w:ilvl="0" w:tplc="5B16C572">
      <w:start w:val="1"/>
      <w:numFmt w:val="decimal"/>
      <w:lvlText w:val="%1-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AC52990"/>
    <w:multiLevelType w:val="hybridMultilevel"/>
    <w:tmpl w:val="EFECDB6C"/>
    <w:lvl w:ilvl="0" w:tplc="804C5F64">
      <w:start w:val="1"/>
      <w:numFmt w:val="decimal"/>
      <w:lvlText w:val="%1-"/>
      <w:lvlJc w:val="left"/>
      <w:pPr>
        <w:ind w:left="720" w:hanging="360"/>
      </w:pPr>
      <w:rPr>
        <w:rFonts w:cs="B Nazanin" w:hint="default"/>
        <w:color w:val="auto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8"/>
  </w:num>
  <w:num w:numId="4">
    <w:abstractNumId w:val="10"/>
  </w:num>
  <w:num w:numId="5">
    <w:abstractNumId w:val="1"/>
  </w:num>
  <w:num w:numId="6">
    <w:abstractNumId w:val="4"/>
  </w:num>
  <w:num w:numId="7">
    <w:abstractNumId w:val="5"/>
  </w:num>
  <w:num w:numId="8">
    <w:abstractNumId w:val="2"/>
  </w:num>
  <w:num w:numId="9">
    <w:abstractNumId w:val="6"/>
  </w:num>
  <w:num w:numId="10">
    <w:abstractNumId w:val="9"/>
  </w:num>
  <w:num w:numId="11">
    <w:abstractNumId w:val="15"/>
  </w:num>
  <w:num w:numId="12">
    <w:abstractNumId w:val="12"/>
  </w:num>
  <w:num w:numId="13">
    <w:abstractNumId w:val="7"/>
  </w:num>
  <w:num w:numId="14">
    <w:abstractNumId w:val="0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3"/>
  </w:num>
  <w:num w:numId="18">
    <w:abstractNumId w:val="17"/>
  </w:num>
  <w:num w:numId="19">
    <w:abstractNumId w:val="11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1ED"/>
    <w:rsid w:val="000044C6"/>
    <w:rsid w:val="00007019"/>
    <w:rsid w:val="000134F3"/>
    <w:rsid w:val="00013F4B"/>
    <w:rsid w:val="000160A6"/>
    <w:rsid w:val="0001711B"/>
    <w:rsid w:val="000201C2"/>
    <w:rsid w:val="000222A9"/>
    <w:rsid w:val="00024D2B"/>
    <w:rsid w:val="0002590D"/>
    <w:rsid w:val="0003328B"/>
    <w:rsid w:val="00041C04"/>
    <w:rsid w:val="0004390D"/>
    <w:rsid w:val="0004452B"/>
    <w:rsid w:val="00052648"/>
    <w:rsid w:val="00053C94"/>
    <w:rsid w:val="00055351"/>
    <w:rsid w:val="000575FF"/>
    <w:rsid w:val="0006509A"/>
    <w:rsid w:val="00065A75"/>
    <w:rsid w:val="0006742D"/>
    <w:rsid w:val="000674DF"/>
    <w:rsid w:val="0007149E"/>
    <w:rsid w:val="00074E3F"/>
    <w:rsid w:val="000801D6"/>
    <w:rsid w:val="00084E6E"/>
    <w:rsid w:val="000930A2"/>
    <w:rsid w:val="00093264"/>
    <w:rsid w:val="000938AC"/>
    <w:rsid w:val="000945FE"/>
    <w:rsid w:val="00095006"/>
    <w:rsid w:val="0009598C"/>
    <w:rsid w:val="00096750"/>
    <w:rsid w:val="000978E5"/>
    <w:rsid w:val="000A06EA"/>
    <w:rsid w:val="000A097C"/>
    <w:rsid w:val="000A16B0"/>
    <w:rsid w:val="000A41C6"/>
    <w:rsid w:val="000A73A6"/>
    <w:rsid w:val="000A7CA3"/>
    <w:rsid w:val="000B0A4F"/>
    <w:rsid w:val="000D327E"/>
    <w:rsid w:val="000E0B83"/>
    <w:rsid w:val="000E22B3"/>
    <w:rsid w:val="000E6588"/>
    <w:rsid w:val="000F7701"/>
    <w:rsid w:val="00100B3A"/>
    <w:rsid w:val="00100F86"/>
    <w:rsid w:val="001015A5"/>
    <w:rsid w:val="00105CF2"/>
    <w:rsid w:val="00106826"/>
    <w:rsid w:val="00112BD2"/>
    <w:rsid w:val="001133C0"/>
    <w:rsid w:val="00117EA2"/>
    <w:rsid w:val="001208EF"/>
    <w:rsid w:val="00124943"/>
    <w:rsid w:val="0012683F"/>
    <w:rsid w:val="00130EB8"/>
    <w:rsid w:val="0013207F"/>
    <w:rsid w:val="00132AB4"/>
    <w:rsid w:val="001333F6"/>
    <w:rsid w:val="00136D40"/>
    <w:rsid w:val="0013759F"/>
    <w:rsid w:val="00140F7A"/>
    <w:rsid w:val="00145A76"/>
    <w:rsid w:val="00147B6D"/>
    <w:rsid w:val="00152D12"/>
    <w:rsid w:val="0015482C"/>
    <w:rsid w:val="00156DCE"/>
    <w:rsid w:val="00164E9C"/>
    <w:rsid w:val="00170E15"/>
    <w:rsid w:val="0018121E"/>
    <w:rsid w:val="00182496"/>
    <w:rsid w:val="0018295F"/>
    <w:rsid w:val="0018306A"/>
    <w:rsid w:val="00183F4D"/>
    <w:rsid w:val="00184BAE"/>
    <w:rsid w:val="00192DAE"/>
    <w:rsid w:val="001B0F5F"/>
    <w:rsid w:val="001B7F16"/>
    <w:rsid w:val="001C26CC"/>
    <w:rsid w:val="001D09E0"/>
    <w:rsid w:val="001D1417"/>
    <w:rsid w:val="001D2A2A"/>
    <w:rsid w:val="001D3EE2"/>
    <w:rsid w:val="001D6BF8"/>
    <w:rsid w:val="001D6E8B"/>
    <w:rsid w:val="001E317F"/>
    <w:rsid w:val="001E352A"/>
    <w:rsid w:val="001E415A"/>
    <w:rsid w:val="001E4991"/>
    <w:rsid w:val="001E4B64"/>
    <w:rsid w:val="001E56BB"/>
    <w:rsid w:val="001F1D2C"/>
    <w:rsid w:val="001F467F"/>
    <w:rsid w:val="001F46C7"/>
    <w:rsid w:val="00200565"/>
    <w:rsid w:val="002042DF"/>
    <w:rsid w:val="00204D7E"/>
    <w:rsid w:val="00206C73"/>
    <w:rsid w:val="0021038B"/>
    <w:rsid w:val="002127A9"/>
    <w:rsid w:val="00215D9E"/>
    <w:rsid w:val="00224D30"/>
    <w:rsid w:val="0023734D"/>
    <w:rsid w:val="002406F1"/>
    <w:rsid w:val="00240B4E"/>
    <w:rsid w:val="00241FA0"/>
    <w:rsid w:val="00242BA9"/>
    <w:rsid w:val="002431D3"/>
    <w:rsid w:val="00245C4C"/>
    <w:rsid w:val="002520F7"/>
    <w:rsid w:val="00256DFF"/>
    <w:rsid w:val="0025759F"/>
    <w:rsid w:val="002621D3"/>
    <w:rsid w:val="0026762B"/>
    <w:rsid w:val="00271198"/>
    <w:rsid w:val="00282E90"/>
    <w:rsid w:val="0028753A"/>
    <w:rsid w:val="00290803"/>
    <w:rsid w:val="00290D9B"/>
    <w:rsid w:val="00297323"/>
    <w:rsid w:val="002A043C"/>
    <w:rsid w:val="002A1158"/>
    <w:rsid w:val="002A14C0"/>
    <w:rsid w:val="002A1ACE"/>
    <w:rsid w:val="002A32C3"/>
    <w:rsid w:val="002A398E"/>
    <w:rsid w:val="002A4981"/>
    <w:rsid w:val="002A7192"/>
    <w:rsid w:val="002A7E82"/>
    <w:rsid w:val="002B191B"/>
    <w:rsid w:val="002B4FAF"/>
    <w:rsid w:val="002B75B1"/>
    <w:rsid w:val="002C2E75"/>
    <w:rsid w:val="002C3293"/>
    <w:rsid w:val="002C7662"/>
    <w:rsid w:val="002C76CF"/>
    <w:rsid w:val="002D47E3"/>
    <w:rsid w:val="002E01F9"/>
    <w:rsid w:val="002E1224"/>
    <w:rsid w:val="002E5C9F"/>
    <w:rsid w:val="002F1BBE"/>
    <w:rsid w:val="002F363F"/>
    <w:rsid w:val="002F5B21"/>
    <w:rsid w:val="003013B4"/>
    <w:rsid w:val="00304EE2"/>
    <w:rsid w:val="003107E2"/>
    <w:rsid w:val="0031520B"/>
    <w:rsid w:val="0031669B"/>
    <w:rsid w:val="00320C7B"/>
    <w:rsid w:val="00323D05"/>
    <w:rsid w:val="00324123"/>
    <w:rsid w:val="00324FF2"/>
    <w:rsid w:val="00326F45"/>
    <w:rsid w:val="00333E00"/>
    <w:rsid w:val="00334B29"/>
    <w:rsid w:val="003368A6"/>
    <w:rsid w:val="00341AC2"/>
    <w:rsid w:val="00343FCD"/>
    <w:rsid w:val="00345D43"/>
    <w:rsid w:val="00351B79"/>
    <w:rsid w:val="003527AE"/>
    <w:rsid w:val="00353581"/>
    <w:rsid w:val="00354C25"/>
    <w:rsid w:val="00362D59"/>
    <w:rsid w:val="00362DD2"/>
    <w:rsid w:val="0036532E"/>
    <w:rsid w:val="00374D87"/>
    <w:rsid w:val="00376D44"/>
    <w:rsid w:val="0038091A"/>
    <w:rsid w:val="0038214E"/>
    <w:rsid w:val="00390D37"/>
    <w:rsid w:val="00391D55"/>
    <w:rsid w:val="003A2702"/>
    <w:rsid w:val="003A54EC"/>
    <w:rsid w:val="003A5A83"/>
    <w:rsid w:val="003B0DDC"/>
    <w:rsid w:val="003B2959"/>
    <w:rsid w:val="003B4DE9"/>
    <w:rsid w:val="003B51AF"/>
    <w:rsid w:val="003B5FBC"/>
    <w:rsid w:val="003B6FF6"/>
    <w:rsid w:val="003C0652"/>
    <w:rsid w:val="003C293F"/>
    <w:rsid w:val="003C2DCB"/>
    <w:rsid w:val="003C3C3A"/>
    <w:rsid w:val="003E64B7"/>
    <w:rsid w:val="00401D19"/>
    <w:rsid w:val="00404D3D"/>
    <w:rsid w:val="00407068"/>
    <w:rsid w:val="00410934"/>
    <w:rsid w:val="00411876"/>
    <w:rsid w:val="00413768"/>
    <w:rsid w:val="00413FF3"/>
    <w:rsid w:val="00421321"/>
    <w:rsid w:val="0042278A"/>
    <w:rsid w:val="004245C8"/>
    <w:rsid w:val="00426A82"/>
    <w:rsid w:val="00426CE7"/>
    <w:rsid w:val="00431EF6"/>
    <w:rsid w:val="00445C63"/>
    <w:rsid w:val="00446E65"/>
    <w:rsid w:val="0045103F"/>
    <w:rsid w:val="00451F21"/>
    <w:rsid w:val="00453A35"/>
    <w:rsid w:val="00455B5D"/>
    <w:rsid w:val="0045766A"/>
    <w:rsid w:val="004828AF"/>
    <w:rsid w:val="00482B4E"/>
    <w:rsid w:val="00484671"/>
    <w:rsid w:val="00486A98"/>
    <w:rsid w:val="00491BE3"/>
    <w:rsid w:val="00493652"/>
    <w:rsid w:val="0049533E"/>
    <w:rsid w:val="004A06D5"/>
    <w:rsid w:val="004A1FFE"/>
    <w:rsid w:val="004A2C05"/>
    <w:rsid w:val="004A2E44"/>
    <w:rsid w:val="004A3177"/>
    <w:rsid w:val="004A7E85"/>
    <w:rsid w:val="004B182F"/>
    <w:rsid w:val="004B56C3"/>
    <w:rsid w:val="004B5719"/>
    <w:rsid w:val="004B6DCB"/>
    <w:rsid w:val="004C26D3"/>
    <w:rsid w:val="004C32E9"/>
    <w:rsid w:val="004C4C9C"/>
    <w:rsid w:val="004C7F58"/>
    <w:rsid w:val="004D5F22"/>
    <w:rsid w:val="004E0073"/>
    <w:rsid w:val="004E5B7D"/>
    <w:rsid w:val="004F0DAA"/>
    <w:rsid w:val="004F155B"/>
    <w:rsid w:val="004F3579"/>
    <w:rsid w:val="004F4454"/>
    <w:rsid w:val="004F5105"/>
    <w:rsid w:val="005012D0"/>
    <w:rsid w:val="00506A24"/>
    <w:rsid w:val="00514776"/>
    <w:rsid w:val="00515500"/>
    <w:rsid w:val="0051721E"/>
    <w:rsid w:val="00517D31"/>
    <w:rsid w:val="00520BA1"/>
    <w:rsid w:val="00527E03"/>
    <w:rsid w:val="00533EC3"/>
    <w:rsid w:val="00535DEB"/>
    <w:rsid w:val="00541822"/>
    <w:rsid w:val="00542993"/>
    <w:rsid w:val="00550A29"/>
    <w:rsid w:val="00551D9C"/>
    <w:rsid w:val="0055337A"/>
    <w:rsid w:val="005553FD"/>
    <w:rsid w:val="00560128"/>
    <w:rsid w:val="00561860"/>
    <w:rsid w:val="005659BF"/>
    <w:rsid w:val="005712F1"/>
    <w:rsid w:val="00573E5A"/>
    <w:rsid w:val="00574F82"/>
    <w:rsid w:val="00577A29"/>
    <w:rsid w:val="005830CC"/>
    <w:rsid w:val="005877FD"/>
    <w:rsid w:val="00591BAC"/>
    <w:rsid w:val="00594D24"/>
    <w:rsid w:val="00594D98"/>
    <w:rsid w:val="005A44B7"/>
    <w:rsid w:val="005A6A26"/>
    <w:rsid w:val="005B11CE"/>
    <w:rsid w:val="005B57FF"/>
    <w:rsid w:val="005C5DE0"/>
    <w:rsid w:val="005C6AE0"/>
    <w:rsid w:val="005D0559"/>
    <w:rsid w:val="005D306C"/>
    <w:rsid w:val="005D4B4E"/>
    <w:rsid w:val="005D76B1"/>
    <w:rsid w:val="005E092C"/>
    <w:rsid w:val="005E2C6E"/>
    <w:rsid w:val="005E6FCE"/>
    <w:rsid w:val="005F28A4"/>
    <w:rsid w:val="005F542D"/>
    <w:rsid w:val="005F6809"/>
    <w:rsid w:val="00604152"/>
    <w:rsid w:val="006045A3"/>
    <w:rsid w:val="0061206A"/>
    <w:rsid w:val="00623211"/>
    <w:rsid w:val="0062418D"/>
    <w:rsid w:val="0062454B"/>
    <w:rsid w:val="00624CA1"/>
    <w:rsid w:val="0063090F"/>
    <w:rsid w:val="006322A6"/>
    <w:rsid w:val="00636AC0"/>
    <w:rsid w:val="00641C05"/>
    <w:rsid w:val="00644423"/>
    <w:rsid w:val="00645C9C"/>
    <w:rsid w:val="00647136"/>
    <w:rsid w:val="00652900"/>
    <w:rsid w:val="006529DE"/>
    <w:rsid w:val="00652C78"/>
    <w:rsid w:val="0065780A"/>
    <w:rsid w:val="00662836"/>
    <w:rsid w:val="00663FCF"/>
    <w:rsid w:val="0066436C"/>
    <w:rsid w:val="00664915"/>
    <w:rsid w:val="00666F3E"/>
    <w:rsid w:val="00667D63"/>
    <w:rsid w:val="006705A5"/>
    <w:rsid w:val="00670A10"/>
    <w:rsid w:val="00670C7E"/>
    <w:rsid w:val="00686815"/>
    <w:rsid w:val="006A09C4"/>
    <w:rsid w:val="006B0CAE"/>
    <w:rsid w:val="006B1E3E"/>
    <w:rsid w:val="006B4206"/>
    <w:rsid w:val="006B5853"/>
    <w:rsid w:val="006C0F30"/>
    <w:rsid w:val="006C2F7F"/>
    <w:rsid w:val="006C5AFB"/>
    <w:rsid w:val="006D682E"/>
    <w:rsid w:val="006E08CB"/>
    <w:rsid w:val="006E317D"/>
    <w:rsid w:val="006F08FC"/>
    <w:rsid w:val="006F0AEF"/>
    <w:rsid w:val="006F74E2"/>
    <w:rsid w:val="00705AF0"/>
    <w:rsid w:val="0070665F"/>
    <w:rsid w:val="007120E9"/>
    <w:rsid w:val="00712476"/>
    <w:rsid w:val="007134ED"/>
    <w:rsid w:val="00714218"/>
    <w:rsid w:val="00714444"/>
    <w:rsid w:val="007144AF"/>
    <w:rsid w:val="007171E9"/>
    <w:rsid w:val="00720321"/>
    <w:rsid w:val="007252FF"/>
    <w:rsid w:val="00732B4D"/>
    <w:rsid w:val="00732FD8"/>
    <w:rsid w:val="00737D35"/>
    <w:rsid w:val="00741948"/>
    <w:rsid w:val="007432BB"/>
    <w:rsid w:val="00743F84"/>
    <w:rsid w:val="00745FCF"/>
    <w:rsid w:val="00747BF3"/>
    <w:rsid w:val="00753EE2"/>
    <w:rsid w:val="007549C3"/>
    <w:rsid w:val="00756128"/>
    <w:rsid w:val="007569D8"/>
    <w:rsid w:val="00757018"/>
    <w:rsid w:val="00760025"/>
    <w:rsid w:val="00763194"/>
    <w:rsid w:val="00763225"/>
    <w:rsid w:val="007672A2"/>
    <w:rsid w:val="00771E04"/>
    <w:rsid w:val="00774FE1"/>
    <w:rsid w:val="0077578D"/>
    <w:rsid w:val="007765CD"/>
    <w:rsid w:val="00780681"/>
    <w:rsid w:val="007820A6"/>
    <w:rsid w:val="007837AB"/>
    <w:rsid w:val="0078639B"/>
    <w:rsid w:val="007863BD"/>
    <w:rsid w:val="00790F1F"/>
    <w:rsid w:val="00792C23"/>
    <w:rsid w:val="007946C5"/>
    <w:rsid w:val="007967D2"/>
    <w:rsid w:val="00797C8F"/>
    <w:rsid w:val="007A0D4B"/>
    <w:rsid w:val="007A1B32"/>
    <w:rsid w:val="007A46A0"/>
    <w:rsid w:val="007A7FD7"/>
    <w:rsid w:val="007B42A9"/>
    <w:rsid w:val="007C1020"/>
    <w:rsid w:val="007C1575"/>
    <w:rsid w:val="007D436A"/>
    <w:rsid w:val="007D7A4E"/>
    <w:rsid w:val="007E2BAF"/>
    <w:rsid w:val="007E391E"/>
    <w:rsid w:val="007E5E29"/>
    <w:rsid w:val="007F1352"/>
    <w:rsid w:val="007F172A"/>
    <w:rsid w:val="007F52E0"/>
    <w:rsid w:val="0080140F"/>
    <w:rsid w:val="00803AFA"/>
    <w:rsid w:val="00803F00"/>
    <w:rsid w:val="00810D64"/>
    <w:rsid w:val="008148C0"/>
    <w:rsid w:val="0082079A"/>
    <w:rsid w:val="00821BFA"/>
    <w:rsid w:val="00826097"/>
    <w:rsid w:val="00826CC2"/>
    <w:rsid w:val="00830E69"/>
    <w:rsid w:val="0083270C"/>
    <w:rsid w:val="00833034"/>
    <w:rsid w:val="00846529"/>
    <w:rsid w:val="00847B54"/>
    <w:rsid w:val="00850546"/>
    <w:rsid w:val="00850C34"/>
    <w:rsid w:val="0085201E"/>
    <w:rsid w:val="00856CF8"/>
    <w:rsid w:val="00863489"/>
    <w:rsid w:val="00870787"/>
    <w:rsid w:val="00873220"/>
    <w:rsid w:val="00873371"/>
    <w:rsid w:val="0087533A"/>
    <w:rsid w:val="00875644"/>
    <w:rsid w:val="00875E5F"/>
    <w:rsid w:val="00877360"/>
    <w:rsid w:val="0088078A"/>
    <w:rsid w:val="0088080E"/>
    <w:rsid w:val="008859C2"/>
    <w:rsid w:val="008960B8"/>
    <w:rsid w:val="008A345D"/>
    <w:rsid w:val="008A34D9"/>
    <w:rsid w:val="008A3883"/>
    <w:rsid w:val="008A39C0"/>
    <w:rsid w:val="008A5F15"/>
    <w:rsid w:val="008A68C9"/>
    <w:rsid w:val="008B101D"/>
    <w:rsid w:val="008B545B"/>
    <w:rsid w:val="008B5D81"/>
    <w:rsid w:val="008B786D"/>
    <w:rsid w:val="008D24A2"/>
    <w:rsid w:val="008D34D8"/>
    <w:rsid w:val="008D7D02"/>
    <w:rsid w:val="008E3962"/>
    <w:rsid w:val="008E3FB2"/>
    <w:rsid w:val="008E5C46"/>
    <w:rsid w:val="008E6579"/>
    <w:rsid w:val="008E7741"/>
    <w:rsid w:val="008F0DA7"/>
    <w:rsid w:val="008F124C"/>
    <w:rsid w:val="00900741"/>
    <w:rsid w:val="00902CD9"/>
    <w:rsid w:val="009215BB"/>
    <w:rsid w:val="00924EDE"/>
    <w:rsid w:val="00925A5B"/>
    <w:rsid w:val="0092681A"/>
    <w:rsid w:val="0093005C"/>
    <w:rsid w:val="0093109D"/>
    <w:rsid w:val="00933B3C"/>
    <w:rsid w:val="009368D4"/>
    <w:rsid w:val="00940230"/>
    <w:rsid w:val="00947E36"/>
    <w:rsid w:val="00952CBD"/>
    <w:rsid w:val="00954795"/>
    <w:rsid w:val="009557E4"/>
    <w:rsid w:val="009563E8"/>
    <w:rsid w:val="009601B5"/>
    <w:rsid w:val="009626E5"/>
    <w:rsid w:val="00967738"/>
    <w:rsid w:val="00967BCB"/>
    <w:rsid w:val="00977508"/>
    <w:rsid w:val="00983DF7"/>
    <w:rsid w:val="009851A6"/>
    <w:rsid w:val="00986715"/>
    <w:rsid w:val="00990AA2"/>
    <w:rsid w:val="00992015"/>
    <w:rsid w:val="00993EF9"/>
    <w:rsid w:val="009A2B3F"/>
    <w:rsid w:val="009A4A81"/>
    <w:rsid w:val="009B0B5E"/>
    <w:rsid w:val="009B2B66"/>
    <w:rsid w:val="009B2D98"/>
    <w:rsid w:val="009B3751"/>
    <w:rsid w:val="009B52E2"/>
    <w:rsid w:val="009C2203"/>
    <w:rsid w:val="009E2CCE"/>
    <w:rsid w:val="009E35AB"/>
    <w:rsid w:val="009E60FB"/>
    <w:rsid w:val="009F0170"/>
    <w:rsid w:val="009F0B28"/>
    <w:rsid w:val="009F0FA4"/>
    <w:rsid w:val="009F1BA0"/>
    <w:rsid w:val="009F1D39"/>
    <w:rsid w:val="009F4E97"/>
    <w:rsid w:val="00A0080A"/>
    <w:rsid w:val="00A03A21"/>
    <w:rsid w:val="00A04FB7"/>
    <w:rsid w:val="00A14E60"/>
    <w:rsid w:val="00A22A13"/>
    <w:rsid w:val="00A22DF5"/>
    <w:rsid w:val="00A24C7F"/>
    <w:rsid w:val="00A26479"/>
    <w:rsid w:val="00A26AC8"/>
    <w:rsid w:val="00A2709B"/>
    <w:rsid w:val="00A3171A"/>
    <w:rsid w:val="00A3409E"/>
    <w:rsid w:val="00A40E9A"/>
    <w:rsid w:val="00A41891"/>
    <w:rsid w:val="00A44FAC"/>
    <w:rsid w:val="00A46C1C"/>
    <w:rsid w:val="00A5511F"/>
    <w:rsid w:val="00A62C70"/>
    <w:rsid w:val="00A741C6"/>
    <w:rsid w:val="00A9065A"/>
    <w:rsid w:val="00A92525"/>
    <w:rsid w:val="00A950DC"/>
    <w:rsid w:val="00AA0601"/>
    <w:rsid w:val="00AA1115"/>
    <w:rsid w:val="00AA51E4"/>
    <w:rsid w:val="00AB62F9"/>
    <w:rsid w:val="00AB7829"/>
    <w:rsid w:val="00AC10CD"/>
    <w:rsid w:val="00AC2667"/>
    <w:rsid w:val="00AC3069"/>
    <w:rsid w:val="00AC47D8"/>
    <w:rsid w:val="00AD1B5A"/>
    <w:rsid w:val="00AD4A3A"/>
    <w:rsid w:val="00AD4A4F"/>
    <w:rsid w:val="00AD4AE6"/>
    <w:rsid w:val="00AD5429"/>
    <w:rsid w:val="00AE3408"/>
    <w:rsid w:val="00AE6C1C"/>
    <w:rsid w:val="00AE75EC"/>
    <w:rsid w:val="00AF4521"/>
    <w:rsid w:val="00B06CC0"/>
    <w:rsid w:val="00B07701"/>
    <w:rsid w:val="00B07745"/>
    <w:rsid w:val="00B115A2"/>
    <w:rsid w:val="00B1252D"/>
    <w:rsid w:val="00B24A07"/>
    <w:rsid w:val="00B30D64"/>
    <w:rsid w:val="00B32C54"/>
    <w:rsid w:val="00B34F6F"/>
    <w:rsid w:val="00B352E3"/>
    <w:rsid w:val="00B35F66"/>
    <w:rsid w:val="00B36CCF"/>
    <w:rsid w:val="00B47D41"/>
    <w:rsid w:val="00B513D2"/>
    <w:rsid w:val="00B53852"/>
    <w:rsid w:val="00B575D3"/>
    <w:rsid w:val="00B578E7"/>
    <w:rsid w:val="00B60652"/>
    <w:rsid w:val="00B64B87"/>
    <w:rsid w:val="00B70A71"/>
    <w:rsid w:val="00B720A7"/>
    <w:rsid w:val="00B750EC"/>
    <w:rsid w:val="00B773A1"/>
    <w:rsid w:val="00B83B75"/>
    <w:rsid w:val="00B83CE6"/>
    <w:rsid w:val="00B86CF0"/>
    <w:rsid w:val="00B90D1F"/>
    <w:rsid w:val="00B93AD3"/>
    <w:rsid w:val="00B97A03"/>
    <w:rsid w:val="00BA227D"/>
    <w:rsid w:val="00BA3709"/>
    <w:rsid w:val="00BA52F3"/>
    <w:rsid w:val="00BA7F33"/>
    <w:rsid w:val="00BB15C3"/>
    <w:rsid w:val="00BB3BEF"/>
    <w:rsid w:val="00BB4760"/>
    <w:rsid w:val="00BB47E3"/>
    <w:rsid w:val="00BC6AC9"/>
    <w:rsid w:val="00BE34D4"/>
    <w:rsid w:val="00BE482F"/>
    <w:rsid w:val="00BE7C58"/>
    <w:rsid w:val="00BF06B6"/>
    <w:rsid w:val="00BF0BF8"/>
    <w:rsid w:val="00BF3D1C"/>
    <w:rsid w:val="00C0369E"/>
    <w:rsid w:val="00C1058A"/>
    <w:rsid w:val="00C118F1"/>
    <w:rsid w:val="00C13C3C"/>
    <w:rsid w:val="00C14466"/>
    <w:rsid w:val="00C22AC6"/>
    <w:rsid w:val="00C268C4"/>
    <w:rsid w:val="00C26E91"/>
    <w:rsid w:val="00C333CA"/>
    <w:rsid w:val="00C433D4"/>
    <w:rsid w:val="00C46811"/>
    <w:rsid w:val="00C51456"/>
    <w:rsid w:val="00C5259C"/>
    <w:rsid w:val="00C62790"/>
    <w:rsid w:val="00C63B45"/>
    <w:rsid w:val="00C7098D"/>
    <w:rsid w:val="00C733FD"/>
    <w:rsid w:val="00C80715"/>
    <w:rsid w:val="00C8340E"/>
    <w:rsid w:val="00C86B98"/>
    <w:rsid w:val="00C957CD"/>
    <w:rsid w:val="00C95E80"/>
    <w:rsid w:val="00C96259"/>
    <w:rsid w:val="00C97123"/>
    <w:rsid w:val="00CA31ED"/>
    <w:rsid w:val="00CB4171"/>
    <w:rsid w:val="00CB5A4B"/>
    <w:rsid w:val="00CC0622"/>
    <w:rsid w:val="00CC0FAD"/>
    <w:rsid w:val="00CC1934"/>
    <w:rsid w:val="00CC6575"/>
    <w:rsid w:val="00CD32C3"/>
    <w:rsid w:val="00CD46BF"/>
    <w:rsid w:val="00CD5DA6"/>
    <w:rsid w:val="00CD672F"/>
    <w:rsid w:val="00CD7F83"/>
    <w:rsid w:val="00CE1FDA"/>
    <w:rsid w:val="00CE23FA"/>
    <w:rsid w:val="00CE4054"/>
    <w:rsid w:val="00CE53F8"/>
    <w:rsid w:val="00CF2BC9"/>
    <w:rsid w:val="00CF3220"/>
    <w:rsid w:val="00CF521D"/>
    <w:rsid w:val="00CF6FB7"/>
    <w:rsid w:val="00D0040A"/>
    <w:rsid w:val="00D01D08"/>
    <w:rsid w:val="00D0308E"/>
    <w:rsid w:val="00D030B8"/>
    <w:rsid w:val="00D124D6"/>
    <w:rsid w:val="00D241F5"/>
    <w:rsid w:val="00D3033A"/>
    <w:rsid w:val="00D30EC1"/>
    <w:rsid w:val="00D324CB"/>
    <w:rsid w:val="00D35701"/>
    <w:rsid w:val="00D35BA3"/>
    <w:rsid w:val="00D36D61"/>
    <w:rsid w:val="00D41225"/>
    <w:rsid w:val="00D42DB6"/>
    <w:rsid w:val="00D4416B"/>
    <w:rsid w:val="00D506C1"/>
    <w:rsid w:val="00D5077D"/>
    <w:rsid w:val="00D536C9"/>
    <w:rsid w:val="00D55E1F"/>
    <w:rsid w:val="00D617DE"/>
    <w:rsid w:val="00D639F9"/>
    <w:rsid w:val="00D658F0"/>
    <w:rsid w:val="00D67D2A"/>
    <w:rsid w:val="00D736C0"/>
    <w:rsid w:val="00D743F5"/>
    <w:rsid w:val="00D75383"/>
    <w:rsid w:val="00D76808"/>
    <w:rsid w:val="00D8534C"/>
    <w:rsid w:val="00D92626"/>
    <w:rsid w:val="00D932E4"/>
    <w:rsid w:val="00DA0080"/>
    <w:rsid w:val="00DA1BD2"/>
    <w:rsid w:val="00DA3057"/>
    <w:rsid w:val="00DA340D"/>
    <w:rsid w:val="00DA6B92"/>
    <w:rsid w:val="00DA79C4"/>
    <w:rsid w:val="00DB0589"/>
    <w:rsid w:val="00DB0632"/>
    <w:rsid w:val="00DB067D"/>
    <w:rsid w:val="00DB172B"/>
    <w:rsid w:val="00DB4A12"/>
    <w:rsid w:val="00DB705B"/>
    <w:rsid w:val="00DC0CFD"/>
    <w:rsid w:val="00DD0026"/>
    <w:rsid w:val="00DD3F31"/>
    <w:rsid w:val="00DD6336"/>
    <w:rsid w:val="00DD7F86"/>
    <w:rsid w:val="00DE0436"/>
    <w:rsid w:val="00DE0F25"/>
    <w:rsid w:val="00DE176A"/>
    <w:rsid w:val="00DE2D3C"/>
    <w:rsid w:val="00DF19E0"/>
    <w:rsid w:val="00DF22B3"/>
    <w:rsid w:val="00E041A1"/>
    <w:rsid w:val="00E051D9"/>
    <w:rsid w:val="00E154A6"/>
    <w:rsid w:val="00E17016"/>
    <w:rsid w:val="00E17802"/>
    <w:rsid w:val="00E208E2"/>
    <w:rsid w:val="00E244E5"/>
    <w:rsid w:val="00E30B81"/>
    <w:rsid w:val="00E3448E"/>
    <w:rsid w:val="00E34D13"/>
    <w:rsid w:val="00E35496"/>
    <w:rsid w:val="00E45939"/>
    <w:rsid w:val="00E5615B"/>
    <w:rsid w:val="00E568F1"/>
    <w:rsid w:val="00E579F5"/>
    <w:rsid w:val="00E77B3E"/>
    <w:rsid w:val="00E80C46"/>
    <w:rsid w:val="00E831E2"/>
    <w:rsid w:val="00E85EBF"/>
    <w:rsid w:val="00EA0768"/>
    <w:rsid w:val="00EA2CC3"/>
    <w:rsid w:val="00EA5CBD"/>
    <w:rsid w:val="00EA709D"/>
    <w:rsid w:val="00EB3D33"/>
    <w:rsid w:val="00EB444A"/>
    <w:rsid w:val="00EB64DA"/>
    <w:rsid w:val="00EC6FFC"/>
    <w:rsid w:val="00EC7579"/>
    <w:rsid w:val="00ED278D"/>
    <w:rsid w:val="00ED3FB4"/>
    <w:rsid w:val="00ED49B6"/>
    <w:rsid w:val="00EE4390"/>
    <w:rsid w:val="00EE6602"/>
    <w:rsid w:val="00EE6749"/>
    <w:rsid w:val="00EF06F0"/>
    <w:rsid w:val="00EF4586"/>
    <w:rsid w:val="00EF58FD"/>
    <w:rsid w:val="00F05300"/>
    <w:rsid w:val="00F0773E"/>
    <w:rsid w:val="00F20C0E"/>
    <w:rsid w:val="00F2351E"/>
    <w:rsid w:val="00F24EDF"/>
    <w:rsid w:val="00F31582"/>
    <w:rsid w:val="00F37B43"/>
    <w:rsid w:val="00F43925"/>
    <w:rsid w:val="00F439ED"/>
    <w:rsid w:val="00F462E5"/>
    <w:rsid w:val="00F57512"/>
    <w:rsid w:val="00F70E1F"/>
    <w:rsid w:val="00F76F95"/>
    <w:rsid w:val="00F777C0"/>
    <w:rsid w:val="00F805DB"/>
    <w:rsid w:val="00F81A17"/>
    <w:rsid w:val="00F87B00"/>
    <w:rsid w:val="00F90B2F"/>
    <w:rsid w:val="00F91AB6"/>
    <w:rsid w:val="00FA03B8"/>
    <w:rsid w:val="00FA3668"/>
    <w:rsid w:val="00FA5039"/>
    <w:rsid w:val="00FA569F"/>
    <w:rsid w:val="00FB0BDA"/>
    <w:rsid w:val="00FB45A3"/>
    <w:rsid w:val="00FC3157"/>
    <w:rsid w:val="00FC5BE5"/>
    <w:rsid w:val="00FC6215"/>
    <w:rsid w:val="00FC6439"/>
    <w:rsid w:val="00FD1812"/>
    <w:rsid w:val="00FD23FC"/>
    <w:rsid w:val="00FD2878"/>
    <w:rsid w:val="00FD3491"/>
    <w:rsid w:val="00FD4B32"/>
    <w:rsid w:val="00FD635D"/>
    <w:rsid w:val="00FE01AB"/>
    <w:rsid w:val="00FE083C"/>
    <w:rsid w:val="00FE12FB"/>
    <w:rsid w:val="00FE3CB7"/>
    <w:rsid w:val="00FE3E23"/>
    <w:rsid w:val="00FE3FF0"/>
    <w:rsid w:val="00FF0FB3"/>
    <w:rsid w:val="00FF586E"/>
    <w:rsid w:val="00FF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4:docId w14:val="2D2CF816"/>
  <w15:docId w15:val="{0C8A05CC-F050-4581-ACCE-8100107A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5CB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7F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D7F8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7F8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0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3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211"/>
  </w:style>
  <w:style w:type="paragraph" w:styleId="Footer">
    <w:name w:val="footer"/>
    <w:basedOn w:val="Normal"/>
    <w:link w:val="FooterChar"/>
    <w:uiPriority w:val="99"/>
    <w:unhideWhenUsed/>
    <w:rsid w:val="00623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5E199-8FCD-4824-8CFB-ED2D7208C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Froghirad</dc:creator>
  <cp:lastModifiedBy>MOHAMMAD</cp:lastModifiedBy>
  <cp:revision>949</cp:revision>
  <dcterms:created xsi:type="dcterms:W3CDTF">2016-01-21T18:56:00Z</dcterms:created>
  <dcterms:modified xsi:type="dcterms:W3CDTF">2016-01-24T16:42:00Z</dcterms:modified>
</cp:coreProperties>
</file>